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B0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B07" w:rsidRP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AB0B07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 xml:space="preserve">ПОЖАРСКОГО МУНИЦИПАЛЬНОГО </w:t>
      </w:r>
      <w:r w:rsidR="007A428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A4281" w:rsidRPr="00114C4A" w:rsidRDefault="007A4281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ПРИОРСКОГО КРАЯ</w:t>
      </w:r>
    </w:p>
    <w:p w:rsidR="00AB0B07" w:rsidRPr="00114C4A" w:rsidRDefault="00AB0B07" w:rsidP="00AB0B0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14C4A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B0B07" w:rsidRPr="00114C4A" w:rsidRDefault="00AB0B07" w:rsidP="00AB0B0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B0B07" w:rsidRPr="001E28B7" w:rsidRDefault="00AB0B07" w:rsidP="00AB0B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>от «</w:t>
      </w:r>
      <w:r w:rsidR="0002498E" w:rsidRPr="001E28B7">
        <w:rPr>
          <w:rFonts w:ascii="Times New Roman" w:hAnsi="Times New Roman" w:cs="Times New Roman"/>
          <w:sz w:val="28"/>
          <w:szCs w:val="28"/>
        </w:rPr>
        <w:t>08</w:t>
      </w:r>
      <w:r w:rsidRPr="001E28B7">
        <w:rPr>
          <w:rFonts w:ascii="Times New Roman" w:hAnsi="Times New Roman" w:cs="Times New Roman"/>
          <w:sz w:val="28"/>
          <w:szCs w:val="28"/>
        </w:rPr>
        <w:t>»</w:t>
      </w:r>
      <w:r w:rsidR="0002498E" w:rsidRPr="001E28B7">
        <w:rPr>
          <w:rFonts w:ascii="Times New Roman" w:hAnsi="Times New Roman" w:cs="Times New Roman"/>
          <w:sz w:val="28"/>
          <w:szCs w:val="28"/>
        </w:rPr>
        <w:t xml:space="preserve"> но</w:t>
      </w:r>
      <w:r w:rsidR="00525ADA" w:rsidRPr="001E28B7">
        <w:rPr>
          <w:rFonts w:ascii="Times New Roman" w:hAnsi="Times New Roman" w:cs="Times New Roman"/>
          <w:sz w:val="28"/>
          <w:szCs w:val="28"/>
        </w:rPr>
        <w:t>ября</w:t>
      </w:r>
      <w:r w:rsidR="007A4281" w:rsidRPr="001E28B7">
        <w:rPr>
          <w:rFonts w:ascii="Times New Roman" w:hAnsi="Times New Roman" w:cs="Times New Roman"/>
          <w:sz w:val="28"/>
          <w:szCs w:val="28"/>
        </w:rPr>
        <w:t xml:space="preserve"> </w:t>
      </w:r>
      <w:r w:rsidR="006C244D" w:rsidRPr="001E28B7">
        <w:rPr>
          <w:rFonts w:ascii="Times New Roman" w:hAnsi="Times New Roman" w:cs="Times New Roman"/>
          <w:sz w:val="28"/>
          <w:szCs w:val="28"/>
        </w:rPr>
        <w:t xml:space="preserve">2022 года           </w:t>
      </w:r>
      <w:r w:rsidR="00114C4A" w:rsidRPr="001E28B7">
        <w:rPr>
          <w:rFonts w:ascii="Times New Roman" w:hAnsi="Times New Roman" w:cs="Times New Roman"/>
          <w:sz w:val="28"/>
          <w:szCs w:val="28"/>
        </w:rPr>
        <w:t xml:space="preserve">  </w:t>
      </w:r>
      <w:r w:rsidR="0002498E" w:rsidRPr="001E28B7">
        <w:rPr>
          <w:rFonts w:ascii="Times New Roman" w:hAnsi="Times New Roman" w:cs="Times New Roman"/>
          <w:sz w:val="28"/>
          <w:szCs w:val="28"/>
        </w:rPr>
        <w:t xml:space="preserve">    </w:t>
      </w:r>
      <w:r w:rsidR="00114C4A" w:rsidRPr="001E2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8B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E2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28B7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1E28B7">
        <w:rPr>
          <w:rFonts w:ascii="Times New Roman" w:hAnsi="Times New Roman" w:cs="Times New Roman"/>
          <w:sz w:val="28"/>
          <w:szCs w:val="28"/>
        </w:rPr>
        <w:t xml:space="preserve">                                     № </w:t>
      </w:r>
      <w:r w:rsidR="0002498E" w:rsidRPr="001E28B7">
        <w:rPr>
          <w:rFonts w:ascii="Times New Roman" w:hAnsi="Times New Roman" w:cs="Times New Roman"/>
          <w:sz w:val="28"/>
          <w:szCs w:val="28"/>
        </w:rPr>
        <w:t>47</w:t>
      </w:r>
    </w:p>
    <w:p w:rsidR="00AB0B07" w:rsidRPr="001E28B7" w:rsidRDefault="00AB0B07" w:rsidP="00AB0B07">
      <w:pPr>
        <w:spacing w:after="0" w:line="240" w:lineRule="auto"/>
        <w:ind w:right="-185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AB0B07" w:rsidP="00AB0B07">
      <w:pPr>
        <w:tabs>
          <w:tab w:val="left" w:pos="0"/>
        </w:tabs>
        <w:spacing w:after="0" w:line="240" w:lineRule="auto"/>
        <w:ind w:right="3260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 xml:space="preserve">О награждении Почетной грамотой </w:t>
      </w:r>
      <w:proofErr w:type="gramStart"/>
      <w:r w:rsidRPr="001E28B7">
        <w:rPr>
          <w:rFonts w:ascii="Times New Roman" w:hAnsi="Times New Roman" w:cs="Times New Roman"/>
          <w:sz w:val="28"/>
          <w:szCs w:val="28"/>
        </w:rPr>
        <w:t>Думы  Пожарского</w:t>
      </w:r>
      <w:proofErr w:type="gramEnd"/>
      <w:r w:rsidRPr="001E28B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A4281" w:rsidRPr="001E28B7">
        <w:rPr>
          <w:rFonts w:ascii="Times New Roman" w:hAnsi="Times New Roman" w:cs="Times New Roman"/>
          <w:sz w:val="28"/>
          <w:szCs w:val="28"/>
        </w:rPr>
        <w:t>округа</w:t>
      </w:r>
      <w:r w:rsidR="006355CB" w:rsidRPr="001E2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498E" w:rsidRPr="001E28B7">
        <w:rPr>
          <w:rFonts w:ascii="Times New Roman" w:hAnsi="Times New Roman" w:cs="Times New Roman"/>
          <w:sz w:val="28"/>
          <w:szCs w:val="28"/>
        </w:rPr>
        <w:t>Боженовой</w:t>
      </w:r>
      <w:proofErr w:type="spellEnd"/>
      <w:r w:rsidR="0002498E" w:rsidRPr="001E28B7">
        <w:rPr>
          <w:rFonts w:ascii="Times New Roman" w:hAnsi="Times New Roman" w:cs="Times New Roman"/>
          <w:sz w:val="28"/>
          <w:szCs w:val="28"/>
        </w:rPr>
        <w:t xml:space="preserve"> Л.Н., </w:t>
      </w:r>
      <w:proofErr w:type="spellStart"/>
      <w:r w:rsidR="0002498E" w:rsidRPr="001E28B7">
        <w:rPr>
          <w:rFonts w:ascii="Times New Roman" w:hAnsi="Times New Roman" w:cs="Times New Roman"/>
          <w:sz w:val="28"/>
          <w:szCs w:val="28"/>
        </w:rPr>
        <w:t>Чепелева</w:t>
      </w:r>
      <w:proofErr w:type="spellEnd"/>
      <w:r w:rsidR="0002498E" w:rsidRPr="001E28B7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AB0B07" w:rsidRPr="001E28B7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AB0B07" w:rsidP="00AB0B07">
      <w:pPr>
        <w:tabs>
          <w:tab w:val="left" w:pos="0"/>
        </w:tabs>
        <w:spacing w:after="0" w:line="240" w:lineRule="auto"/>
        <w:ind w:right="3402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6C244D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  <w:t xml:space="preserve">Рассмотрев </w:t>
      </w:r>
      <w:r w:rsidR="0002498E" w:rsidRPr="001E28B7">
        <w:rPr>
          <w:rFonts w:ascii="Times New Roman" w:hAnsi="Times New Roman" w:cs="Times New Roman"/>
          <w:sz w:val="28"/>
          <w:szCs w:val="28"/>
        </w:rPr>
        <w:t>ходатайство</w:t>
      </w:r>
      <w:r w:rsidR="00AB0B07" w:rsidRPr="001E28B7">
        <w:rPr>
          <w:rFonts w:ascii="Times New Roman" w:hAnsi="Times New Roman" w:cs="Times New Roman"/>
          <w:sz w:val="28"/>
          <w:szCs w:val="28"/>
        </w:rPr>
        <w:t>:</w:t>
      </w:r>
    </w:p>
    <w:p w:rsidR="007A4281" w:rsidRPr="001E28B7" w:rsidRDefault="00AB0B07" w:rsidP="007A4281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</w:r>
    </w:p>
    <w:p w:rsidR="00614490" w:rsidRPr="001E28B7" w:rsidRDefault="00E973BB" w:rsidP="0061449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</w:r>
      <w:r w:rsidR="0002498E" w:rsidRPr="001E28B7">
        <w:rPr>
          <w:rFonts w:ascii="Times New Roman" w:hAnsi="Times New Roman" w:cs="Times New Roman"/>
          <w:sz w:val="28"/>
          <w:szCs w:val="28"/>
        </w:rPr>
        <w:t xml:space="preserve">председателя Совета ветеранов </w:t>
      </w:r>
      <w:proofErr w:type="spellStart"/>
      <w:r w:rsidR="0002498E" w:rsidRPr="001E28B7">
        <w:rPr>
          <w:rFonts w:ascii="Times New Roman" w:hAnsi="Times New Roman" w:cs="Times New Roman"/>
          <w:sz w:val="28"/>
          <w:szCs w:val="28"/>
        </w:rPr>
        <w:t>Губеровского</w:t>
      </w:r>
      <w:proofErr w:type="spellEnd"/>
      <w:r w:rsidR="0002498E" w:rsidRPr="001E28B7">
        <w:rPr>
          <w:rFonts w:ascii="Times New Roman" w:hAnsi="Times New Roman" w:cs="Times New Roman"/>
          <w:sz w:val="28"/>
          <w:szCs w:val="28"/>
        </w:rPr>
        <w:t xml:space="preserve"> сельского поселения А.А. Шараповой </w:t>
      </w:r>
      <w:r w:rsidR="00371549" w:rsidRPr="001E28B7">
        <w:rPr>
          <w:rFonts w:ascii="Times New Roman" w:hAnsi="Times New Roman" w:cs="Times New Roman"/>
          <w:sz w:val="28"/>
          <w:szCs w:val="28"/>
        </w:rPr>
        <w:t>о награждении Почетной грамотой</w:t>
      </w:r>
      <w:r w:rsidR="00614490" w:rsidRPr="001E28B7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</w:t>
      </w:r>
      <w:r w:rsidR="00371549" w:rsidRPr="001E28B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680E48" w:rsidRPr="001E28B7">
        <w:rPr>
          <w:rFonts w:ascii="Times New Roman" w:hAnsi="Times New Roman" w:cs="Times New Roman"/>
          <w:sz w:val="28"/>
          <w:szCs w:val="28"/>
        </w:rPr>
        <w:t xml:space="preserve">за добросовестный труд, высокий профессионализм </w:t>
      </w:r>
      <w:r w:rsidR="00614490" w:rsidRPr="001E28B7">
        <w:rPr>
          <w:rFonts w:ascii="Times New Roman" w:hAnsi="Times New Roman" w:cs="Times New Roman"/>
          <w:sz w:val="28"/>
          <w:szCs w:val="28"/>
        </w:rPr>
        <w:t>и в связи с</w:t>
      </w:r>
      <w:r w:rsidR="0002498E" w:rsidRPr="001E28B7">
        <w:rPr>
          <w:rFonts w:ascii="Times New Roman" w:hAnsi="Times New Roman" w:cs="Times New Roman"/>
          <w:sz w:val="28"/>
          <w:szCs w:val="28"/>
        </w:rPr>
        <w:t xml:space="preserve"> 125-летием образования железнодорожной станции </w:t>
      </w:r>
      <w:proofErr w:type="spellStart"/>
      <w:r w:rsidR="0002498E" w:rsidRPr="001E28B7">
        <w:rPr>
          <w:rFonts w:ascii="Times New Roman" w:hAnsi="Times New Roman" w:cs="Times New Roman"/>
          <w:sz w:val="28"/>
          <w:szCs w:val="28"/>
        </w:rPr>
        <w:t>Губерово</w:t>
      </w:r>
      <w:proofErr w:type="spellEnd"/>
    </w:p>
    <w:p w:rsidR="0002498E" w:rsidRPr="001E28B7" w:rsidRDefault="00680E48" w:rsidP="00024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</w:r>
      <w:r w:rsidR="0002498E" w:rsidRPr="001E28B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2498E" w:rsidRPr="001E28B7">
        <w:rPr>
          <w:rFonts w:ascii="Times New Roman" w:hAnsi="Times New Roman" w:cs="Times New Roman"/>
          <w:sz w:val="28"/>
          <w:szCs w:val="28"/>
        </w:rPr>
        <w:t>Боженовой</w:t>
      </w:r>
      <w:proofErr w:type="spellEnd"/>
      <w:r w:rsidR="0002498E" w:rsidRPr="001E28B7">
        <w:rPr>
          <w:rFonts w:ascii="Times New Roman" w:hAnsi="Times New Roman" w:cs="Times New Roman"/>
          <w:sz w:val="28"/>
          <w:szCs w:val="28"/>
        </w:rPr>
        <w:t xml:space="preserve"> Людмилы Николаевны, ветерана труда железнодорожной отрасли;</w:t>
      </w:r>
    </w:p>
    <w:p w:rsidR="008706ED" w:rsidRPr="001E28B7" w:rsidRDefault="0002498E" w:rsidP="008706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</w:r>
      <w:r w:rsidR="009D5F0E" w:rsidRPr="001E28B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9D5F0E" w:rsidRPr="001E28B7">
        <w:rPr>
          <w:rFonts w:ascii="Times New Roman" w:hAnsi="Times New Roman" w:cs="Times New Roman"/>
          <w:sz w:val="28"/>
          <w:szCs w:val="28"/>
        </w:rPr>
        <w:t>Чепелева</w:t>
      </w:r>
      <w:proofErr w:type="spellEnd"/>
      <w:r w:rsidR="009D5F0E" w:rsidRPr="001E28B7">
        <w:rPr>
          <w:rFonts w:ascii="Times New Roman" w:hAnsi="Times New Roman" w:cs="Times New Roman"/>
          <w:sz w:val="28"/>
          <w:szCs w:val="28"/>
        </w:rPr>
        <w:t xml:space="preserve"> Олега Викторовича, начальника системы контроля подвижного состава</w:t>
      </w:r>
      <w:r w:rsidR="00652BAD" w:rsidRPr="001E28B7">
        <w:rPr>
          <w:rFonts w:ascii="Times New Roman" w:hAnsi="Times New Roman" w:cs="Times New Roman"/>
          <w:sz w:val="28"/>
          <w:szCs w:val="28"/>
        </w:rPr>
        <w:t xml:space="preserve"> внутренней станции </w:t>
      </w:r>
      <w:proofErr w:type="spellStart"/>
      <w:r w:rsidR="00652BAD" w:rsidRPr="001E28B7">
        <w:rPr>
          <w:rFonts w:ascii="Times New Roman" w:hAnsi="Times New Roman" w:cs="Times New Roman"/>
          <w:sz w:val="28"/>
          <w:szCs w:val="28"/>
        </w:rPr>
        <w:t>Губерово</w:t>
      </w:r>
      <w:proofErr w:type="spellEnd"/>
      <w:r w:rsidR="00652BAD" w:rsidRPr="001E28B7">
        <w:rPr>
          <w:rFonts w:ascii="Times New Roman" w:hAnsi="Times New Roman" w:cs="Times New Roman"/>
          <w:sz w:val="28"/>
          <w:szCs w:val="28"/>
        </w:rPr>
        <w:t xml:space="preserve"> Владивостокского отделения Дальневосточной железной дороги</w:t>
      </w:r>
      <w:r w:rsidR="008706ED" w:rsidRPr="001E28B7">
        <w:rPr>
          <w:rFonts w:ascii="Times New Roman" w:hAnsi="Times New Roman" w:cs="Times New Roman"/>
          <w:sz w:val="28"/>
          <w:szCs w:val="28"/>
        </w:rPr>
        <w:t>,</w:t>
      </w:r>
      <w:r w:rsidR="00525ADA" w:rsidRPr="001E28B7">
        <w:rPr>
          <w:rFonts w:ascii="Times New Roman" w:hAnsi="Times New Roman" w:cs="Times New Roman"/>
          <w:sz w:val="28"/>
          <w:szCs w:val="28"/>
        </w:rPr>
        <w:t xml:space="preserve"> Дума Пожарского муниципального округа </w:t>
      </w:r>
    </w:p>
    <w:p w:rsidR="008706ED" w:rsidRPr="001E28B7" w:rsidRDefault="008706ED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>РЕШИЛА:</w:t>
      </w:r>
    </w:p>
    <w:p w:rsidR="00AB0B07" w:rsidRPr="001E28B7" w:rsidRDefault="00AB0B07" w:rsidP="00AB0B07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BAD" w:rsidRPr="001E28B7" w:rsidRDefault="00AB0B07" w:rsidP="00652BA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  <w:t xml:space="preserve">1. Наградить Почетной грамотой Думы Пожарского муниципального </w:t>
      </w:r>
      <w:r w:rsidR="007A4281" w:rsidRPr="001E28B7">
        <w:rPr>
          <w:rFonts w:ascii="Times New Roman" w:hAnsi="Times New Roman" w:cs="Times New Roman"/>
          <w:sz w:val="28"/>
          <w:szCs w:val="28"/>
        </w:rPr>
        <w:t>округа</w:t>
      </w:r>
      <w:r w:rsidR="008706ED" w:rsidRPr="001E28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BAD" w:rsidRPr="001E28B7">
        <w:rPr>
          <w:rFonts w:ascii="Times New Roman" w:hAnsi="Times New Roman" w:cs="Times New Roman"/>
          <w:sz w:val="28"/>
          <w:szCs w:val="28"/>
        </w:rPr>
        <w:t>Боженову</w:t>
      </w:r>
      <w:proofErr w:type="spellEnd"/>
      <w:r w:rsidR="00652BAD" w:rsidRPr="001E28B7">
        <w:rPr>
          <w:rFonts w:ascii="Times New Roman" w:hAnsi="Times New Roman" w:cs="Times New Roman"/>
          <w:sz w:val="28"/>
          <w:szCs w:val="28"/>
        </w:rPr>
        <w:t xml:space="preserve"> Л.Н., </w:t>
      </w:r>
      <w:bookmarkStart w:id="0" w:name="_GoBack"/>
      <w:bookmarkEnd w:id="0"/>
      <w:proofErr w:type="spellStart"/>
      <w:r w:rsidR="00652BAD" w:rsidRPr="001E28B7">
        <w:rPr>
          <w:rFonts w:ascii="Times New Roman" w:hAnsi="Times New Roman" w:cs="Times New Roman"/>
          <w:sz w:val="28"/>
          <w:szCs w:val="28"/>
        </w:rPr>
        <w:t>Чепелева</w:t>
      </w:r>
      <w:proofErr w:type="spellEnd"/>
      <w:r w:rsidR="00652BAD" w:rsidRPr="001E28B7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AB0B07" w:rsidRPr="001E28B7" w:rsidRDefault="00652BAD" w:rsidP="00AB0B0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ab/>
      </w:r>
      <w:r w:rsidR="00AB0B07" w:rsidRPr="001E28B7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дня его принятия. </w:t>
      </w:r>
    </w:p>
    <w:p w:rsidR="00AB0B07" w:rsidRPr="001E28B7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AB0B07" w:rsidP="00AB0B07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B07" w:rsidRPr="001E28B7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AB0B07" w:rsidRPr="001E28B7" w:rsidRDefault="00AB0B07" w:rsidP="00AB0B07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1E28B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7A4281" w:rsidRPr="001E28B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1E28B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E28B7">
        <w:rPr>
          <w:rFonts w:ascii="Times New Roman" w:hAnsi="Times New Roman" w:cs="Times New Roman"/>
          <w:sz w:val="28"/>
          <w:szCs w:val="28"/>
        </w:rPr>
        <w:t xml:space="preserve">  </w:t>
      </w:r>
      <w:r w:rsidRPr="001E28B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4C4A" w:rsidRPr="001E28B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E28B7">
        <w:rPr>
          <w:rFonts w:ascii="Times New Roman" w:hAnsi="Times New Roman" w:cs="Times New Roman"/>
          <w:sz w:val="28"/>
          <w:szCs w:val="28"/>
        </w:rPr>
        <w:t xml:space="preserve">     В.А. </w:t>
      </w:r>
      <w:proofErr w:type="spellStart"/>
      <w:r w:rsidRPr="001E28B7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36785C" w:rsidRPr="00114C4A" w:rsidRDefault="0036785C" w:rsidP="00AB0B07">
      <w:pPr>
        <w:spacing w:after="0"/>
        <w:rPr>
          <w:sz w:val="26"/>
          <w:szCs w:val="26"/>
        </w:rPr>
      </w:pPr>
    </w:p>
    <w:sectPr w:rsidR="0036785C" w:rsidRPr="00114C4A" w:rsidSect="00B774DE">
      <w:pgSz w:w="11906" w:h="16838"/>
      <w:pgMar w:top="709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0B07"/>
    <w:rsid w:val="00024811"/>
    <w:rsid w:val="0002498E"/>
    <w:rsid w:val="00043A18"/>
    <w:rsid w:val="0005467F"/>
    <w:rsid w:val="0008397C"/>
    <w:rsid w:val="000B7E46"/>
    <w:rsid w:val="000E0347"/>
    <w:rsid w:val="00101AD7"/>
    <w:rsid w:val="0011198B"/>
    <w:rsid w:val="00114C4A"/>
    <w:rsid w:val="001304B5"/>
    <w:rsid w:val="00152981"/>
    <w:rsid w:val="001A5B7C"/>
    <w:rsid w:val="001C31D0"/>
    <w:rsid w:val="001D78F0"/>
    <w:rsid w:val="001E28B7"/>
    <w:rsid w:val="00216935"/>
    <w:rsid w:val="00233C07"/>
    <w:rsid w:val="002E2CAA"/>
    <w:rsid w:val="003222B4"/>
    <w:rsid w:val="003422AD"/>
    <w:rsid w:val="0036785C"/>
    <w:rsid w:val="00371549"/>
    <w:rsid w:val="00396C3E"/>
    <w:rsid w:val="003A50DE"/>
    <w:rsid w:val="003B12FA"/>
    <w:rsid w:val="003D698A"/>
    <w:rsid w:val="003F4EBC"/>
    <w:rsid w:val="00440F90"/>
    <w:rsid w:val="00456A51"/>
    <w:rsid w:val="004A1901"/>
    <w:rsid w:val="004B4E4D"/>
    <w:rsid w:val="004E0634"/>
    <w:rsid w:val="00523BFE"/>
    <w:rsid w:val="00525ADA"/>
    <w:rsid w:val="00587ECD"/>
    <w:rsid w:val="00614490"/>
    <w:rsid w:val="0063369E"/>
    <w:rsid w:val="006355CB"/>
    <w:rsid w:val="00641F58"/>
    <w:rsid w:val="00652BAD"/>
    <w:rsid w:val="00656DD2"/>
    <w:rsid w:val="00680E48"/>
    <w:rsid w:val="0068443A"/>
    <w:rsid w:val="00693BE9"/>
    <w:rsid w:val="00696432"/>
    <w:rsid w:val="006C244D"/>
    <w:rsid w:val="006E3872"/>
    <w:rsid w:val="00741230"/>
    <w:rsid w:val="0074523E"/>
    <w:rsid w:val="007A4281"/>
    <w:rsid w:val="007C7D93"/>
    <w:rsid w:val="007E6030"/>
    <w:rsid w:val="00837210"/>
    <w:rsid w:val="00857C5A"/>
    <w:rsid w:val="008706ED"/>
    <w:rsid w:val="008C4323"/>
    <w:rsid w:val="009002ED"/>
    <w:rsid w:val="00964290"/>
    <w:rsid w:val="00970D37"/>
    <w:rsid w:val="009B4CE0"/>
    <w:rsid w:val="009D5F0E"/>
    <w:rsid w:val="00A27CAF"/>
    <w:rsid w:val="00A9028F"/>
    <w:rsid w:val="00A93D66"/>
    <w:rsid w:val="00AA1CBD"/>
    <w:rsid w:val="00AB0B07"/>
    <w:rsid w:val="00AC1CBD"/>
    <w:rsid w:val="00AE1D03"/>
    <w:rsid w:val="00B70F0B"/>
    <w:rsid w:val="00BD049A"/>
    <w:rsid w:val="00C30247"/>
    <w:rsid w:val="00CC0DA9"/>
    <w:rsid w:val="00CF04BD"/>
    <w:rsid w:val="00D416CD"/>
    <w:rsid w:val="00D606DD"/>
    <w:rsid w:val="00D81FD0"/>
    <w:rsid w:val="00DD4705"/>
    <w:rsid w:val="00E17822"/>
    <w:rsid w:val="00E33853"/>
    <w:rsid w:val="00E5480A"/>
    <w:rsid w:val="00E54E49"/>
    <w:rsid w:val="00E563BE"/>
    <w:rsid w:val="00E71B93"/>
    <w:rsid w:val="00E7458E"/>
    <w:rsid w:val="00E973BB"/>
    <w:rsid w:val="00EB2DFE"/>
    <w:rsid w:val="00EB46D7"/>
    <w:rsid w:val="00F65825"/>
    <w:rsid w:val="00F95513"/>
    <w:rsid w:val="00FB626D"/>
    <w:rsid w:val="00FE17A4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C97BF2-6BE7-4BDE-A54C-7639F16BB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B0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9D5F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51</cp:revision>
  <cp:lastPrinted>2022-10-03T01:26:00Z</cp:lastPrinted>
  <dcterms:created xsi:type="dcterms:W3CDTF">2022-06-20T00:31:00Z</dcterms:created>
  <dcterms:modified xsi:type="dcterms:W3CDTF">2022-11-09T06:39:00Z</dcterms:modified>
</cp:coreProperties>
</file>